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D2" w:rsidRDefault="006713D2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bookmarkStart w:id="0" w:name="_GoBack"/>
      <w:bookmarkEnd w:id="0"/>
      <w:r w:rsidRPr="001951AE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202</w:t>
      </w:r>
      <w:r w:rsidR="00811000" w:rsidRPr="001951AE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3</w:t>
      </w:r>
      <w:r w:rsidRPr="001951AE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-202</w:t>
      </w:r>
      <w:r w:rsidR="00811000" w:rsidRPr="001951AE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4</w:t>
      </w:r>
      <w:r w:rsidRPr="001951AE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EĞİTİM-ÖĞRETİM YILI GÜZ YARIYILI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</w:t>
      </w:r>
    </w:p>
    <w:p w:rsidR="00B2587D" w:rsidRPr="00B2587D" w:rsidRDefault="00BD0D04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İŞ SAĞLIĞI VE GÜVENLİĞİ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ANABİLİM DALI </w:t>
      </w:r>
      <w:r w:rsidR="00DC274D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TEZSİZ</w:t>
      </w:r>
      <w:r w:rsidRPr="00BD0D04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 xml:space="preserve">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YÜKSEK LİSANS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</w:p>
    <w:p w:rsid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6713D2" w:rsidRDefault="006713D2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6713D2" w:rsidRPr="00B2587D" w:rsidRDefault="006713D2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7513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260"/>
        <w:gridCol w:w="2976"/>
      </w:tblGrid>
      <w:tr w:rsidR="00E82B16" w:rsidRPr="00B2587D" w:rsidTr="002B77BC">
        <w:trPr>
          <w:trHeight w:val="29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82B16" w:rsidRPr="00B2587D" w:rsidRDefault="00E82B16" w:rsidP="002B77BC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82B16" w:rsidRPr="00B2587D" w:rsidRDefault="00E82B16" w:rsidP="002B77BC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82B16" w:rsidRPr="00B2587D" w:rsidRDefault="00E82B16" w:rsidP="002B77BC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</w:tr>
      <w:tr w:rsidR="00E82B16" w:rsidRPr="004C0083" w:rsidTr="002B77BC">
        <w:trPr>
          <w:trHeight w:val="2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B16" w:rsidRPr="004C0083" w:rsidRDefault="00E82B16" w:rsidP="002B77B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4C0083">
              <w:rPr>
                <w:rFonts w:eastAsiaTheme="minorEastAsia"/>
                <w:color w:val="auto"/>
                <w:lang w:eastAsia="tr-TR"/>
                <w14:cntxtAlts w14:val="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B16" w:rsidRPr="004C0083" w:rsidRDefault="00E82B16" w:rsidP="002B77BC">
            <w:pPr>
              <w:spacing w:line="240" w:lineRule="auto"/>
              <w:jc w:val="left"/>
              <w:rPr>
                <w:color w:val="000000"/>
              </w:rPr>
            </w:pPr>
            <w:r w:rsidRPr="004C0083">
              <w:rPr>
                <w:color w:val="000000"/>
              </w:rPr>
              <w:t>ALİ ERGİN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B16" w:rsidRPr="004C0083" w:rsidRDefault="00E82B16" w:rsidP="002B77BC">
            <w:pPr>
              <w:jc w:val="center"/>
              <w:rPr>
                <w:color w:val="000000"/>
              </w:rPr>
            </w:pPr>
            <w:r w:rsidRPr="004C0083">
              <w:rPr>
                <w:color w:val="000000"/>
              </w:rPr>
              <w:t>92,76</w:t>
            </w:r>
          </w:p>
        </w:tc>
      </w:tr>
      <w:tr w:rsidR="00E82B16" w:rsidRPr="004C0083" w:rsidTr="002B77BC">
        <w:trPr>
          <w:trHeight w:val="2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B16" w:rsidRPr="004C0083" w:rsidRDefault="00E82B16" w:rsidP="002B77B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4C0083">
              <w:rPr>
                <w:rFonts w:eastAsiaTheme="minorEastAsia"/>
                <w:color w:val="auto"/>
                <w:lang w:eastAsia="tr-TR"/>
                <w14:cntxtAlts w14:val="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B16" w:rsidRPr="004C0083" w:rsidRDefault="00E82B16" w:rsidP="002B77BC">
            <w:pPr>
              <w:jc w:val="left"/>
              <w:rPr>
                <w:color w:val="000000"/>
              </w:rPr>
            </w:pPr>
            <w:r w:rsidRPr="004C0083">
              <w:rPr>
                <w:color w:val="000000"/>
              </w:rPr>
              <w:t>Ayhan ÖZDEMİR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B16" w:rsidRPr="004C0083" w:rsidRDefault="00E82B16" w:rsidP="002B77BC">
            <w:pPr>
              <w:jc w:val="center"/>
              <w:rPr>
                <w:color w:val="000000"/>
              </w:rPr>
            </w:pPr>
            <w:r w:rsidRPr="004C0083">
              <w:rPr>
                <w:color w:val="000000"/>
              </w:rPr>
              <w:t>88,33</w:t>
            </w:r>
          </w:p>
        </w:tc>
      </w:tr>
      <w:tr w:rsidR="00E82B16" w:rsidRPr="004C0083" w:rsidTr="002B77BC">
        <w:trPr>
          <w:trHeight w:val="2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B16" w:rsidRPr="004C0083" w:rsidRDefault="00E82B16" w:rsidP="002B77B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4C0083">
              <w:rPr>
                <w:rFonts w:eastAsiaTheme="minorEastAsia"/>
                <w:color w:val="auto"/>
                <w:lang w:eastAsia="tr-TR"/>
                <w14:cntxtAlts w14:val="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B16" w:rsidRPr="004C0083" w:rsidRDefault="00E82B16" w:rsidP="002B77BC">
            <w:pPr>
              <w:jc w:val="left"/>
              <w:rPr>
                <w:color w:val="000000"/>
              </w:rPr>
            </w:pPr>
            <w:proofErr w:type="spellStart"/>
            <w:r w:rsidRPr="004C0083">
              <w:rPr>
                <w:color w:val="000000"/>
              </w:rPr>
              <w:t>Kübranur</w:t>
            </w:r>
            <w:proofErr w:type="spellEnd"/>
            <w:r w:rsidRPr="004C0083">
              <w:rPr>
                <w:color w:val="000000"/>
              </w:rPr>
              <w:t xml:space="preserve"> ÖZDEMİR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B16" w:rsidRPr="004C0083" w:rsidRDefault="00E82B16" w:rsidP="002B77BC">
            <w:pPr>
              <w:jc w:val="center"/>
              <w:rPr>
                <w:color w:val="000000"/>
              </w:rPr>
            </w:pPr>
            <w:r w:rsidRPr="004C0083">
              <w:rPr>
                <w:color w:val="000000"/>
              </w:rPr>
              <w:t>79,6</w:t>
            </w:r>
          </w:p>
        </w:tc>
      </w:tr>
      <w:tr w:rsidR="00E82B16" w:rsidRPr="004C0083" w:rsidTr="002B77BC">
        <w:trPr>
          <w:trHeight w:val="2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B16" w:rsidRPr="004C0083" w:rsidRDefault="00E82B16" w:rsidP="002B77B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4C0083">
              <w:rPr>
                <w:rFonts w:eastAsiaTheme="minorEastAsia"/>
                <w:color w:val="auto"/>
                <w:lang w:eastAsia="tr-TR"/>
                <w14:cntxtAlts w14:val="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B16" w:rsidRPr="004C0083" w:rsidRDefault="00E82B16" w:rsidP="002B77BC">
            <w:pPr>
              <w:jc w:val="left"/>
              <w:rPr>
                <w:color w:val="000000"/>
              </w:rPr>
            </w:pPr>
            <w:r w:rsidRPr="004C0083">
              <w:rPr>
                <w:color w:val="000000"/>
              </w:rPr>
              <w:t>Mehmet Sait KARATAPAN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B16" w:rsidRPr="004C0083" w:rsidRDefault="00E82B16" w:rsidP="002B77BC">
            <w:pPr>
              <w:jc w:val="center"/>
              <w:rPr>
                <w:color w:val="000000"/>
              </w:rPr>
            </w:pPr>
            <w:r w:rsidRPr="004C0083">
              <w:rPr>
                <w:color w:val="000000"/>
              </w:rPr>
              <w:t>77,13</w:t>
            </w:r>
          </w:p>
        </w:tc>
      </w:tr>
      <w:tr w:rsidR="00E82B16" w:rsidRPr="004C0083" w:rsidTr="002B77BC">
        <w:trPr>
          <w:trHeight w:val="2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B16" w:rsidRPr="004C0083" w:rsidRDefault="00E82B16" w:rsidP="002B77B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4C0083">
              <w:rPr>
                <w:rFonts w:eastAsiaTheme="minorEastAsia"/>
                <w:color w:val="auto"/>
                <w:lang w:eastAsia="tr-TR"/>
                <w14:cntxtAlts w14:val="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B16" w:rsidRPr="004C0083" w:rsidRDefault="00E82B16" w:rsidP="002B77BC">
            <w:pPr>
              <w:jc w:val="left"/>
              <w:rPr>
                <w:color w:val="000000"/>
              </w:rPr>
            </w:pPr>
            <w:r w:rsidRPr="004C0083">
              <w:rPr>
                <w:color w:val="000000"/>
              </w:rPr>
              <w:t>Gürkan ÜRKMEZ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B16" w:rsidRPr="004C0083" w:rsidRDefault="00E82B16" w:rsidP="002B77BC">
            <w:pPr>
              <w:jc w:val="center"/>
              <w:rPr>
                <w:color w:val="000000"/>
              </w:rPr>
            </w:pPr>
            <w:r w:rsidRPr="004C0083">
              <w:rPr>
                <w:color w:val="000000"/>
              </w:rPr>
              <w:t>75,73</w:t>
            </w:r>
          </w:p>
        </w:tc>
      </w:tr>
      <w:tr w:rsidR="00E82B16" w:rsidRPr="004C0083" w:rsidTr="002B77BC">
        <w:trPr>
          <w:trHeight w:val="2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B16" w:rsidRPr="004C0083" w:rsidRDefault="00E82B16" w:rsidP="002B77B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4C0083">
              <w:rPr>
                <w:rFonts w:eastAsiaTheme="minorEastAsia"/>
                <w:color w:val="auto"/>
                <w:lang w:eastAsia="tr-TR"/>
                <w14:cntxtAlts w14:val="0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B16" w:rsidRPr="004C0083" w:rsidRDefault="00E82B16" w:rsidP="002B77BC">
            <w:pPr>
              <w:jc w:val="left"/>
              <w:rPr>
                <w:color w:val="000000"/>
              </w:rPr>
            </w:pPr>
            <w:r w:rsidRPr="004C0083">
              <w:rPr>
                <w:color w:val="000000"/>
              </w:rPr>
              <w:t>Zeliha ATALAY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B16" w:rsidRPr="004C0083" w:rsidRDefault="00E82B16" w:rsidP="002B77BC">
            <w:pPr>
              <w:jc w:val="center"/>
              <w:rPr>
                <w:color w:val="000000"/>
              </w:rPr>
            </w:pPr>
            <w:r w:rsidRPr="004C0083">
              <w:rPr>
                <w:color w:val="000000"/>
              </w:rPr>
              <w:t>75,26</w:t>
            </w:r>
          </w:p>
        </w:tc>
      </w:tr>
      <w:tr w:rsidR="00E82B16" w:rsidRPr="004C0083" w:rsidTr="002B77BC">
        <w:trPr>
          <w:trHeight w:val="2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B16" w:rsidRPr="004C0083" w:rsidRDefault="00E82B16" w:rsidP="002B77B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4C0083">
              <w:rPr>
                <w:rFonts w:eastAsiaTheme="minorEastAsia"/>
                <w:color w:val="auto"/>
                <w:lang w:eastAsia="tr-TR"/>
                <w14:cntxtAlts w14:val="0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B16" w:rsidRPr="004C0083" w:rsidRDefault="00E82B16" w:rsidP="002B77BC">
            <w:pPr>
              <w:jc w:val="left"/>
              <w:rPr>
                <w:color w:val="000000"/>
              </w:rPr>
            </w:pPr>
            <w:r w:rsidRPr="004C0083">
              <w:rPr>
                <w:color w:val="000000"/>
              </w:rPr>
              <w:t>ZİKRULLAH ALP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B16" w:rsidRPr="004C0083" w:rsidRDefault="00E82B16" w:rsidP="002B77BC">
            <w:pPr>
              <w:jc w:val="center"/>
              <w:rPr>
                <w:color w:val="000000"/>
              </w:rPr>
            </w:pPr>
            <w:r w:rsidRPr="004C0083">
              <w:rPr>
                <w:color w:val="000000"/>
              </w:rPr>
              <w:t>74,33</w:t>
            </w:r>
          </w:p>
        </w:tc>
      </w:tr>
      <w:tr w:rsidR="00E82B16" w:rsidRPr="004C0083" w:rsidTr="002B77BC">
        <w:trPr>
          <w:trHeight w:val="2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B16" w:rsidRPr="004C0083" w:rsidRDefault="00E82B16" w:rsidP="002B77B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4C0083">
              <w:rPr>
                <w:rFonts w:eastAsiaTheme="minorEastAsia"/>
                <w:color w:val="auto"/>
                <w:lang w:eastAsia="tr-TR"/>
                <w14:cntxtAlts w14:val="0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B16" w:rsidRPr="004C0083" w:rsidRDefault="00E82B16" w:rsidP="002B77BC">
            <w:pPr>
              <w:jc w:val="left"/>
              <w:rPr>
                <w:color w:val="000000"/>
              </w:rPr>
            </w:pPr>
            <w:r w:rsidRPr="004C0083">
              <w:rPr>
                <w:color w:val="000000"/>
              </w:rPr>
              <w:t>Yağmur YÜCEL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B16" w:rsidRPr="004C0083" w:rsidRDefault="00E82B16" w:rsidP="002B77BC">
            <w:pPr>
              <w:jc w:val="center"/>
              <w:rPr>
                <w:color w:val="000000"/>
              </w:rPr>
            </w:pPr>
            <w:r w:rsidRPr="004C0083">
              <w:rPr>
                <w:color w:val="000000"/>
              </w:rPr>
              <w:t>68,96</w:t>
            </w:r>
          </w:p>
        </w:tc>
      </w:tr>
      <w:tr w:rsidR="00E82B16" w:rsidRPr="004C0083" w:rsidTr="002B77BC">
        <w:trPr>
          <w:trHeight w:val="2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B16" w:rsidRPr="004C0083" w:rsidRDefault="00E82B16" w:rsidP="002B77B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4C0083">
              <w:rPr>
                <w:rFonts w:eastAsiaTheme="minorEastAsia"/>
                <w:color w:val="auto"/>
                <w:lang w:eastAsia="tr-TR"/>
                <w14:cntxtAlts w14:val="0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B16" w:rsidRPr="004C0083" w:rsidRDefault="00E82B16" w:rsidP="002B77BC">
            <w:pPr>
              <w:jc w:val="left"/>
              <w:rPr>
                <w:color w:val="000000"/>
              </w:rPr>
            </w:pPr>
            <w:r w:rsidRPr="004C0083">
              <w:rPr>
                <w:color w:val="000000"/>
              </w:rPr>
              <w:t>Kenan KARACA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B16" w:rsidRPr="004C0083" w:rsidRDefault="00E82B16" w:rsidP="002B77BC">
            <w:pPr>
              <w:jc w:val="center"/>
              <w:rPr>
                <w:color w:val="000000"/>
              </w:rPr>
            </w:pPr>
            <w:r w:rsidRPr="004C0083">
              <w:rPr>
                <w:color w:val="000000"/>
              </w:rPr>
              <w:t>64,06</w:t>
            </w:r>
          </w:p>
        </w:tc>
      </w:tr>
    </w:tbl>
    <w:p w:rsidR="00DE45D5" w:rsidRDefault="00DE45D5" w:rsidP="00DE45D5">
      <w:pPr>
        <w:pStyle w:val="NormalWeb"/>
        <w:spacing w:before="0" w:beforeAutospacing="0" w:after="0" w:afterAutospacing="0"/>
        <w:ind w:left="-426"/>
        <w:rPr>
          <w:b/>
          <w:i/>
        </w:rPr>
      </w:pPr>
    </w:p>
    <w:p w:rsidR="00897A7B" w:rsidRDefault="00DE45D5" w:rsidP="00DE45D5">
      <w:pPr>
        <w:pStyle w:val="NormalWeb"/>
        <w:spacing w:before="0" w:beforeAutospacing="0" w:after="0" w:afterAutospacing="0"/>
        <w:ind w:left="-426"/>
        <w:rPr>
          <w:b/>
          <w:bCs/>
          <w:color w:val="FF0000"/>
          <w:sz w:val="32"/>
          <w:szCs w:val="32"/>
        </w:rPr>
      </w:pPr>
      <w:r w:rsidRPr="00897A7B">
        <w:rPr>
          <w:b/>
          <w:bCs/>
          <w:color w:val="FF0000"/>
          <w:sz w:val="32"/>
          <w:szCs w:val="32"/>
        </w:rPr>
        <w:t>*</w:t>
      </w:r>
      <w:r w:rsidRPr="00897A7B">
        <w:rPr>
          <w:b/>
          <w:bCs/>
          <w:sz w:val="32"/>
          <w:szCs w:val="32"/>
        </w:rPr>
        <w:t xml:space="preserve"> </w:t>
      </w:r>
      <w:r w:rsidRPr="00897A7B">
        <w:rPr>
          <w:b/>
          <w:bCs/>
          <w:color w:val="FF0000"/>
          <w:sz w:val="32"/>
          <w:szCs w:val="32"/>
        </w:rPr>
        <w:t xml:space="preserve">Program açılma şartı olan 20 başvuru sayısının altında kaldığından 2023-2024 Eğitim-Öğretim Yılı Güz </w:t>
      </w:r>
      <w:r w:rsidR="00897A7B">
        <w:rPr>
          <w:b/>
          <w:bCs/>
          <w:color w:val="FF0000"/>
          <w:sz w:val="32"/>
          <w:szCs w:val="32"/>
        </w:rPr>
        <w:t xml:space="preserve">   </w:t>
      </w:r>
    </w:p>
    <w:p w:rsidR="00DE45D5" w:rsidRPr="00897A7B" w:rsidRDefault="00897A7B" w:rsidP="00DE45D5">
      <w:pPr>
        <w:pStyle w:val="NormalWeb"/>
        <w:spacing w:before="0" w:beforeAutospacing="0" w:after="0" w:afterAutospacing="0"/>
        <w:ind w:left="-426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</w:t>
      </w:r>
      <w:r w:rsidR="00DE45D5" w:rsidRPr="00897A7B">
        <w:rPr>
          <w:b/>
          <w:bCs/>
          <w:color w:val="FF0000"/>
          <w:sz w:val="32"/>
          <w:szCs w:val="32"/>
        </w:rPr>
        <w:t>Döneminde öğrenci alımı yapılamayacaktır.</w:t>
      </w:r>
    </w:p>
    <w:p w:rsidR="00C51127" w:rsidRDefault="00C51127"/>
    <w:sectPr w:rsidR="00C51127" w:rsidSect="00B2587D">
      <w:headerReference w:type="default" r:id="rId6"/>
      <w:pgSz w:w="16838" w:h="11906" w:orient="landscape"/>
      <w:pgMar w:top="4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AA" w:rsidRDefault="005053AA" w:rsidP="00B2587D">
      <w:pPr>
        <w:spacing w:before="0" w:after="0" w:line="240" w:lineRule="auto"/>
      </w:pPr>
      <w:r>
        <w:separator/>
      </w:r>
    </w:p>
  </w:endnote>
  <w:endnote w:type="continuationSeparator" w:id="0">
    <w:p w:rsidR="005053AA" w:rsidRDefault="005053AA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AA" w:rsidRDefault="005053AA" w:rsidP="00B2587D">
      <w:pPr>
        <w:spacing w:before="0" w:after="0" w:line="240" w:lineRule="auto"/>
      </w:pPr>
      <w:r>
        <w:separator/>
      </w:r>
    </w:p>
  </w:footnote>
  <w:footnote w:type="continuationSeparator" w:id="0">
    <w:p w:rsidR="005053AA" w:rsidRDefault="005053AA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25" name="Resim 25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26" name="Resim 26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B25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33C5A"/>
    <w:rsid w:val="00044652"/>
    <w:rsid w:val="00050482"/>
    <w:rsid w:val="00096DAD"/>
    <w:rsid w:val="001951AE"/>
    <w:rsid w:val="001E30C1"/>
    <w:rsid w:val="0031707F"/>
    <w:rsid w:val="00352C84"/>
    <w:rsid w:val="005053AA"/>
    <w:rsid w:val="00514943"/>
    <w:rsid w:val="006713D2"/>
    <w:rsid w:val="0078106F"/>
    <w:rsid w:val="00795A39"/>
    <w:rsid w:val="007B3CFD"/>
    <w:rsid w:val="007F0A7C"/>
    <w:rsid w:val="00811000"/>
    <w:rsid w:val="0083187D"/>
    <w:rsid w:val="008568E2"/>
    <w:rsid w:val="00897A7B"/>
    <w:rsid w:val="00A54479"/>
    <w:rsid w:val="00B2587D"/>
    <w:rsid w:val="00B54751"/>
    <w:rsid w:val="00BD0D04"/>
    <w:rsid w:val="00BF750C"/>
    <w:rsid w:val="00C51127"/>
    <w:rsid w:val="00DC274D"/>
    <w:rsid w:val="00DE45D5"/>
    <w:rsid w:val="00E71B33"/>
    <w:rsid w:val="00E82B16"/>
    <w:rsid w:val="00F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A0AAD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17</cp:revision>
  <dcterms:created xsi:type="dcterms:W3CDTF">2023-07-24T06:34:00Z</dcterms:created>
  <dcterms:modified xsi:type="dcterms:W3CDTF">2023-07-28T14:16:00Z</dcterms:modified>
</cp:coreProperties>
</file>